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22" w:rsidRPr="001F2B22" w:rsidRDefault="001F2B22" w:rsidP="00457D9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</w:t>
      </w:r>
      <w:r w:rsidR="00457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группового </w:t>
      </w:r>
      <w:proofErr w:type="spellStart"/>
      <w:r w:rsidRPr="001F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логоритмического</w:t>
      </w:r>
      <w:proofErr w:type="spellEnd"/>
      <w:r w:rsidRPr="001F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занятия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451" w:hanging="27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тему:</w:t>
      </w:r>
      <w:bookmarkStart w:id="0" w:name="_GoBack"/>
      <w:bookmarkEnd w:id="0"/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451" w:hanging="27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«Прогулка в осенний лес»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451" w:hanging="27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(старший дошкольный возраст)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2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  область:</w:t>
      </w:r>
      <w:r w:rsidRPr="001F2B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речевое развитие. 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2B2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Интегрированные области:</w:t>
      </w:r>
      <w:r w:rsidRPr="001F2B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художественно-эстетическое, познавательное, </w:t>
      </w:r>
      <w:r w:rsidRPr="001F2B22">
        <w:rPr>
          <w:rFonts w:ascii="Times New Roman" w:eastAsia="Calibri" w:hAnsi="Times New Roman" w:cs="Times New Roman"/>
          <w:sz w:val="28"/>
          <w:szCs w:val="28"/>
        </w:rPr>
        <w:t>социально-коммуникативное, физическое развитие.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1F2B2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Виды детской деятельности:</w:t>
      </w:r>
      <w:r w:rsidRPr="001F2B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игровая, коммуникативная, двигательная, познавательно-исследовательская, восприятие художественной литературы, музыкальная.</w:t>
      </w:r>
      <w:proofErr w:type="gramEnd"/>
    </w:p>
    <w:p w:rsidR="001F2B22" w:rsidRPr="001F2B22" w:rsidRDefault="001F2B22" w:rsidP="001F2B22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360" w:lineRule="auto"/>
        <w:ind w:left="10" w:right="13" w:hanging="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F2B2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Задачи:</w:t>
      </w:r>
    </w:p>
    <w:p w:rsidR="001F2B22" w:rsidRPr="001F2B22" w:rsidRDefault="001F2B22" w:rsidP="001F2B22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360" w:lineRule="auto"/>
        <w:ind w:left="10" w:right="1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Образовательные: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</w:t>
      </w:r>
      <w:r w:rsidRPr="001F2B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расширять  и обогащать словарь по теме;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2)совершенствовать грамматический строй речи (подбор прилагательных к существительному); 3) учить выработке чётких координированных движений во взаимосвязи с речью;  4)развивать чувство музыкального темпа и ритма; 5) автоматизировать звук [</w:t>
      </w:r>
      <w:proofErr w:type="gramStart"/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</w:t>
      </w:r>
      <w:proofErr w:type="gramStart"/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словах;</w:t>
      </w:r>
      <w:r w:rsidRPr="001F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6)формировать двигательные умения и навыки.</w:t>
      </w:r>
    </w:p>
    <w:p w:rsidR="001F2B22" w:rsidRPr="001F2B22" w:rsidRDefault="001F2B22" w:rsidP="001F2B22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1F2B22" w:rsidRPr="001F2B22" w:rsidSect="00652E95">
          <w:headerReference w:type="default" r:id="rId7"/>
          <w:footerReference w:type="default" r:id="rId8"/>
          <w:pgSz w:w="11909" w:h="16834"/>
          <w:pgMar w:top="284" w:right="427" w:bottom="360" w:left="413" w:header="284" w:footer="720" w:gutter="0"/>
          <w:cols w:space="60"/>
          <w:noEndnote/>
        </w:sectPr>
      </w:pPr>
    </w:p>
    <w:p w:rsidR="001F2B22" w:rsidRPr="001F2B22" w:rsidRDefault="001F2B22" w:rsidP="001F2B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Коррекционно-развивающие: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1)совершенствовать общую и мелкую моторику; 2) развивать слуховое внимание и зрительную память; 3) способствовать развитию мимической выразительности; 4) развивать дыхание; 5)</w:t>
      </w:r>
      <w:r w:rsidRPr="001F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координацию движений и моторных функций, чувство ритма; 6) развивать музыкальный слух;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7) </w:t>
      </w:r>
      <w:r w:rsidRPr="001F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правильное звукопроизношение. </w:t>
      </w:r>
    </w:p>
    <w:p w:rsidR="001F2B22" w:rsidRPr="001F2B22" w:rsidRDefault="001F2B22" w:rsidP="001F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B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Воспитательные: 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формировать навык сотрудничества, взаимопонимания, доброжелательности, самостоятельности; 2)воспитывать любовь  и бережное отношение к природе; 3)создавать   эмоционально-насыщенную   атмосферу совместного творчества детей и педагогов; 4)</w:t>
      </w:r>
      <w:r w:rsidRPr="001F2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 творческую активность,  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детей друг к другу,</w:t>
      </w:r>
      <w:r w:rsidRPr="001F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положительные личностные качества, чувство коллективизма;</w:t>
      </w:r>
      <w:r w:rsidRPr="001F2B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5)укреплять чувства единства, умения действовать согласованно.</w:t>
      </w:r>
    </w:p>
    <w:p w:rsidR="001F2B22" w:rsidRPr="001F2B22" w:rsidRDefault="001F2B22" w:rsidP="001F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B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разучили с детьми пальчиковую гимнастику, «Осенний букет»,  </w:t>
      </w:r>
      <w:proofErr w:type="spellStart"/>
      <w:r w:rsidRPr="001F2B22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логоритмические</w:t>
      </w:r>
      <w:proofErr w:type="spellEnd"/>
      <w:r w:rsidRPr="001F2B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упражнения, подвижное упражнение.</w:t>
      </w:r>
    </w:p>
    <w:p w:rsidR="001F2B22" w:rsidRPr="001F2B22" w:rsidRDefault="001F2B22" w:rsidP="001F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F2B22" w:rsidRPr="001F2B22" w:rsidRDefault="001F2B22" w:rsidP="001F2B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Оборудование:  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деревья,    разноцветные листья (берёзы, рябины, дуба); солнце; тучки; листья, не раскрашенные по количеству детей; краски (жёлтая, красная, оранжевая); поролоновые тампоны для раскрашивания листьев по количеству детей; столы, стулья, клеёнки, влажные салфетки; игрушки - зайчик и лиса; музыкальное сопровождение; костюм для "Осени"; костюм для "лисы".</w:t>
      </w:r>
      <w:proofErr w:type="gramEnd"/>
    </w:p>
    <w:p w:rsidR="001F2B22" w:rsidRPr="001F2B22" w:rsidRDefault="001F2B22" w:rsidP="001F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F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и приёмы: </w:t>
      </w:r>
      <w:r w:rsidRPr="001F2B22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игровые, наглядные, практические, словесные:  создала игровую ситуацию (прогулка в осенний лес), музыкально-дидактические  и подвижные игры, мимические упражнения, сюрпризный момент (появление героев), применение навыков и умений на практике,  пояснения, вопросы, художественное слово, использование предметов, игрушек.</w:t>
      </w:r>
      <w:proofErr w:type="gramEnd"/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71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Ход образовательной деятельности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1.Вводная часть</w:t>
      </w:r>
    </w:p>
    <w:p w:rsidR="001F2B22" w:rsidRPr="001F2B22" w:rsidRDefault="001F2B22" w:rsidP="001F2B22">
      <w:pPr>
        <w:widowControl w:val="0"/>
        <w:shd w:val="clear" w:color="auto" w:fill="FFFFFF"/>
        <w:tabs>
          <w:tab w:val="left" w:pos="10773"/>
        </w:tabs>
        <w:autoSpaceDE w:val="0"/>
        <w:autoSpaceDN w:val="0"/>
        <w:adjustRightInd w:val="0"/>
        <w:spacing w:after="0" w:line="360" w:lineRule="auto"/>
        <w:ind w:left="139" w:right="39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Логопед.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 ребята. </w:t>
      </w:r>
    </w:p>
    <w:p w:rsidR="001F2B22" w:rsidRPr="001F2B22" w:rsidRDefault="001F2B22" w:rsidP="001F2B22">
      <w:pPr>
        <w:widowControl w:val="0"/>
        <w:shd w:val="clear" w:color="auto" w:fill="FFFFFF"/>
        <w:tabs>
          <w:tab w:val="left" w:pos="10773"/>
        </w:tabs>
        <w:autoSpaceDE w:val="0"/>
        <w:autoSpaceDN w:val="0"/>
        <w:adjustRightInd w:val="0"/>
        <w:spacing w:after="0" w:line="360" w:lineRule="auto"/>
        <w:ind w:left="139" w:right="39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 новый день.</w:t>
      </w:r>
    </w:p>
    <w:p w:rsidR="001F2B22" w:rsidRPr="001F2B22" w:rsidRDefault="001F2B22" w:rsidP="001F2B22">
      <w:pPr>
        <w:widowControl w:val="0"/>
        <w:shd w:val="clear" w:color="auto" w:fill="FFFFFF"/>
        <w:tabs>
          <w:tab w:val="left" w:pos="10773"/>
        </w:tabs>
        <w:autoSpaceDE w:val="0"/>
        <w:autoSpaceDN w:val="0"/>
        <w:adjustRightInd w:val="0"/>
        <w:spacing w:after="0" w:line="360" w:lineRule="auto"/>
        <w:ind w:left="139" w:right="39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Заниматься нам не лень. </w:t>
      </w:r>
    </w:p>
    <w:p w:rsidR="001F2B22" w:rsidRPr="001F2B22" w:rsidRDefault="001F2B22" w:rsidP="001F2B22">
      <w:pPr>
        <w:widowControl w:val="0"/>
        <w:shd w:val="clear" w:color="auto" w:fill="FFFFFF"/>
        <w:tabs>
          <w:tab w:val="left" w:pos="10773"/>
        </w:tabs>
        <w:autoSpaceDE w:val="0"/>
        <w:autoSpaceDN w:val="0"/>
        <w:adjustRightInd w:val="0"/>
        <w:spacing w:after="0" w:line="360" w:lineRule="auto"/>
        <w:ind w:left="139" w:right="39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лес осенний на прогулку </w:t>
      </w:r>
    </w:p>
    <w:p w:rsidR="001F2B22" w:rsidRPr="001F2B22" w:rsidRDefault="001F2B22" w:rsidP="001F2B22">
      <w:pPr>
        <w:widowControl w:val="0"/>
        <w:shd w:val="clear" w:color="auto" w:fill="FFFFFF"/>
        <w:tabs>
          <w:tab w:val="left" w:pos="10773"/>
        </w:tabs>
        <w:autoSpaceDE w:val="0"/>
        <w:autoSpaceDN w:val="0"/>
        <w:adjustRightInd w:val="0"/>
        <w:spacing w:after="0" w:line="360" w:lineRule="auto"/>
        <w:ind w:left="139" w:right="39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Приглашаю вас пойти. </w:t>
      </w:r>
    </w:p>
    <w:p w:rsidR="001F2B22" w:rsidRPr="001F2B22" w:rsidRDefault="001F2B22" w:rsidP="001F2B22">
      <w:pPr>
        <w:widowControl w:val="0"/>
        <w:shd w:val="clear" w:color="auto" w:fill="FFFFFF"/>
        <w:tabs>
          <w:tab w:val="left" w:pos="10773"/>
        </w:tabs>
        <w:autoSpaceDE w:val="0"/>
        <w:autoSpaceDN w:val="0"/>
        <w:adjustRightInd w:val="0"/>
        <w:spacing w:after="0" w:line="360" w:lineRule="auto"/>
        <w:ind w:left="139" w:right="39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Интересней приключенья </w:t>
      </w:r>
    </w:p>
    <w:p w:rsidR="001F2B22" w:rsidRPr="001F2B22" w:rsidRDefault="001F2B22" w:rsidP="001F2B22">
      <w:pPr>
        <w:widowControl w:val="0"/>
        <w:shd w:val="clear" w:color="auto" w:fill="FFFFFF"/>
        <w:tabs>
          <w:tab w:val="left" w:pos="10773"/>
        </w:tabs>
        <w:autoSpaceDE w:val="0"/>
        <w:autoSpaceDN w:val="0"/>
        <w:adjustRightInd w:val="0"/>
        <w:spacing w:after="0" w:line="360" w:lineRule="auto"/>
        <w:ind w:left="139" w:right="39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Нам, ребята, не найти.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34" w:right="100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Двигательное упражнение «На прогулку» 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34" w:right="10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Логопед: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49" w:right="1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 за дружкой становитесь.                         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49" w:right="1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лес отправимся гулять. 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</w:t>
      </w:r>
      <w:r w:rsidRPr="001F2B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маршируют.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49" w:right="1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весело шагать.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49" w:right="1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тропиночке</w:t>
      </w:r>
      <w:proofErr w:type="spellEnd"/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пойдем</w:t>
      </w:r>
      <w:proofErr w:type="gramStart"/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</w:t>
      </w:r>
      <w:r w:rsidRPr="001F2B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</w:t>
      </w:r>
      <w:proofErr w:type="gramEnd"/>
      <w:r w:rsidRPr="001F2B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одят змейкой между кочками.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49" w:right="1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 за дружкою гуськом. </w:t>
      </w:r>
    </w:p>
    <w:p w:rsidR="001F2B22" w:rsidRPr="001F2B22" w:rsidRDefault="001F2B22" w:rsidP="001F2B22">
      <w:pPr>
        <w:widowControl w:val="0"/>
        <w:shd w:val="clear" w:color="auto" w:fill="FFFFFF"/>
        <w:tabs>
          <w:tab w:val="center" w:pos="5390"/>
        </w:tabs>
        <w:autoSpaceDE w:val="0"/>
        <w:autoSpaceDN w:val="0"/>
        <w:adjustRightInd w:val="0"/>
        <w:spacing w:before="5" w:after="0" w:line="360" w:lineRule="auto"/>
        <w:ind w:left="149" w:right="1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носочки встали</w:t>
      </w:r>
      <w:proofErr w:type="gramStart"/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</w:t>
      </w:r>
      <w:r w:rsidRPr="001F2B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</w:t>
      </w:r>
      <w:proofErr w:type="gramEnd"/>
      <w:r w:rsidRPr="001F2B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егут на носочках.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49" w:right="1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 лесу побежали. </w:t>
      </w:r>
    </w:p>
    <w:p w:rsidR="001F2B22" w:rsidRPr="001F2B22" w:rsidRDefault="001F2B22" w:rsidP="001F2B22">
      <w:pPr>
        <w:widowControl w:val="0"/>
        <w:shd w:val="clear" w:color="auto" w:fill="FFFFFF"/>
        <w:tabs>
          <w:tab w:val="center" w:pos="5390"/>
        </w:tabs>
        <w:autoSpaceDE w:val="0"/>
        <w:autoSpaceDN w:val="0"/>
        <w:adjustRightInd w:val="0"/>
        <w:spacing w:before="5" w:after="0" w:line="360" w:lineRule="auto"/>
        <w:ind w:left="149" w:right="1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Нога выше поднимаем,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</w:t>
      </w:r>
      <w:r w:rsidRPr="001F2B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Ходят высоким шагом, перешагивая через </w:t>
      </w:r>
      <w:r w:rsidRPr="001F2B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кочки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59" w:right="1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кочки мы не наступаем. 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59" w:right="15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снова по дорожке</w:t>
      </w:r>
      <w:proofErr w:type="gramStart"/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1F2B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</w:t>
      </w:r>
      <w:proofErr w:type="gramEnd"/>
      <w:r w:rsidRPr="001F2B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аршируют.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59" w:right="73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весело шагаем.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78" w:right="4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Логопед: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вот мы и пришли в лес. Возьмите друг друга за руки, закройте глаза и вместе со мной произнесите волшебные слова: 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76" w:right="45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здравствуй, чудо-лес.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76" w:right="45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</w:t>
      </w:r>
      <w:proofErr w:type="gramEnd"/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сказок и чудес!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76" w:right="45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музыка.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78" w:right="4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открывают глаза.</w:t>
      </w:r>
    </w:p>
    <w:p w:rsidR="001F2B22" w:rsidRPr="001F2B22" w:rsidRDefault="001F2B22" w:rsidP="001F2B22">
      <w:pPr>
        <w:widowControl w:val="0"/>
        <w:shd w:val="clear" w:color="auto" w:fill="FFFFFF"/>
        <w:tabs>
          <w:tab w:val="left" w:pos="9498"/>
          <w:tab w:val="left" w:pos="9639"/>
        </w:tabs>
        <w:autoSpaceDE w:val="0"/>
        <w:autoSpaceDN w:val="0"/>
        <w:adjustRightInd w:val="0"/>
        <w:spacing w:after="0" w:line="360" w:lineRule="auto"/>
        <w:ind w:left="230" w:right="10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Логопед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Давайте, ребята, посмотрим, что же происходит осенью в лесу.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76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3.     Дыхательное упражнение "Ветер"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43" w:right="4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Логопед: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ребята, посмотрите, на деревьях листья какого цвета? </w:t>
      </w: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(Ответы детей: жёлтого, красного, оранжевого). 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Налетел ветерок, зашумели листочки и полетели на землю.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Дует лёгкий ветерок - Ф-Ф-Ф...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2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И качает так листок - Ф-Ф-Ф...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Дует сильный ветерок - Ф-Ф-Ф...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63" w:right="3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И качает так листок - Ф-Ф-Ф... 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63" w:right="15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1F2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Основная часть 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63" w:right="15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proofErr w:type="spellStart"/>
      <w:r w:rsidRPr="001F2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Распевка</w:t>
      </w:r>
      <w:proofErr w:type="spellEnd"/>
      <w:r w:rsidRPr="001F2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движениями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«Листопад».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73" w:right="48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Логопед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Ребята, ветерок подул, и все листики стали опадать. А вы знаете, как называется </w:t>
      </w:r>
      <w:proofErr w:type="gramStart"/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явление</w:t>
      </w:r>
      <w:proofErr w:type="gramEnd"/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листики опадают? (Ответы детей - листопад)</w:t>
      </w:r>
    </w:p>
    <w:p w:rsidR="001F2B22" w:rsidRPr="001F2B22" w:rsidRDefault="001F2B22" w:rsidP="001F2B22">
      <w:pPr>
        <w:widowControl w:val="0"/>
        <w:shd w:val="clear" w:color="auto" w:fill="FFFFFF"/>
        <w:tabs>
          <w:tab w:val="left" w:pos="3888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Листопад, листопад!          </w:t>
      </w: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ритмично качают поднятыми руками вправо-влево.</w:t>
      </w:r>
    </w:p>
    <w:p w:rsidR="001F2B22" w:rsidRPr="001F2B22" w:rsidRDefault="001F2B22" w:rsidP="001F2B22">
      <w:pPr>
        <w:widowControl w:val="0"/>
        <w:shd w:val="clear" w:color="auto" w:fill="FFFFFF"/>
        <w:tabs>
          <w:tab w:val="left" w:pos="3830"/>
        </w:tabs>
        <w:autoSpaceDE w:val="0"/>
        <w:autoSpaceDN w:val="0"/>
        <w:adjustRightInd w:val="0"/>
        <w:spacing w:after="0" w:line="360" w:lineRule="auto"/>
        <w:ind w:left="566" w:hanging="42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кружатся, летят.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Постепенно опускают руки.</w:t>
      </w:r>
    </w:p>
    <w:p w:rsidR="001F2B22" w:rsidRPr="001F2B22" w:rsidRDefault="001F2B22" w:rsidP="001F2B22">
      <w:pPr>
        <w:widowControl w:val="0"/>
        <w:shd w:val="clear" w:color="auto" w:fill="FFFFFF"/>
        <w:tabs>
          <w:tab w:val="left" w:pos="3878"/>
        </w:tabs>
        <w:autoSpaceDE w:val="0"/>
        <w:autoSpaceDN w:val="0"/>
        <w:adjustRightInd w:val="0"/>
        <w:spacing w:after="0" w:line="360" w:lineRule="auto"/>
        <w:ind w:left="284" w:hanging="14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Листопад, листопад!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Хлопают ладонями по коленям.</w:t>
      </w:r>
    </w:p>
    <w:p w:rsidR="001F2B22" w:rsidRPr="001F2B22" w:rsidRDefault="001F2B22" w:rsidP="001F2B22">
      <w:pPr>
        <w:widowControl w:val="0"/>
        <w:shd w:val="clear" w:color="auto" w:fill="FFFFFF"/>
        <w:tabs>
          <w:tab w:val="left" w:pos="3922"/>
        </w:tabs>
        <w:autoSpaceDE w:val="0"/>
        <w:autoSpaceDN w:val="0"/>
        <w:adjustRightInd w:val="0"/>
        <w:spacing w:before="5" w:after="0" w:line="360" w:lineRule="auto"/>
        <w:ind w:left="552" w:hanging="41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ногами шуршат.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Потирают ладони друг, о друга.</w:t>
      </w:r>
    </w:p>
    <w:p w:rsidR="001F2B22" w:rsidRPr="001F2B22" w:rsidRDefault="001F2B22" w:rsidP="001F2B22">
      <w:pPr>
        <w:widowControl w:val="0"/>
        <w:shd w:val="clear" w:color="auto" w:fill="FFFFFF"/>
        <w:tabs>
          <w:tab w:val="left" w:pos="3922"/>
        </w:tabs>
        <w:autoSpaceDE w:val="0"/>
        <w:autoSpaceDN w:val="0"/>
        <w:adjustRightInd w:val="0"/>
        <w:spacing w:before="5" w:after="0" w:line="360" w:lineRule="auto"/>
        <w:ind w:left="552" w:hanging="41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5. Пальчиковая игра "Осенний букет".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06" w:right="2281" w:firstLine="7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Логопед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давайте соберём осенний букет.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06" w:right="2281" w:firstLine="7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Хором.</w:t>
      </w:r>
    </w:p>
    <w:p w:rsidR="001F2B22" w:rsidRPr="001F2B22" w:rsidRDefault="001F2B22" w:rsidP="001F2B22">
      <w:pPr>
        <w:framePr w:h="278" w:hRule="exact" w:hSpace="38" w:vSpace="58" w:wrap="auto" w:vAnchor="text" w:hAnchor="text" w:x="3740" w:y="217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Сжимать и разжимать кулачки.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Раз, два, три, четыре, пять –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54" w:right="10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листья собирать. 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54" w:right="10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Листья берёзы.                          </w:t>
      </w: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Загибать поочерёдно пальцы.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54" w:right="7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рябины,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54" w:right="7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Листики тополя, 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54" w:right="720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осины,</w:t>
      </w:r>
    </w:p>
    <w:p w:rsidR="001F2B22" w:rsidRPr="001F2B22" w:rsidRDefault="001F2B22" w:rsidP="001F2B22">
      <w:pPr>
        <w:widowControl w:val="0"/>
        <w:shd w:val="clear" w:color="auto" w:fill="FFFFFF"/>
        <w:tabs>
          <w:tab w:val="left" w:pos="3754"/>
        </w:tabs>
        <w:autoSpaceDE w:val="0"/>
        <w:autoSpaceDN w:val="0"/>
        <w:adjustRightInd w:val="0"/>
        <w:spacing w:after="0" w:line="360" w:lineRule="auto"/>
        <w:ind w:left="16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Листики дуба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34" w:right="7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соберём </w:t>
      </w:r>
    </w:p>
    <w:p w:rsidR="001F2B22" w:rsidRPr="001F2B22" w:rsidRDefault="001F2B22" w:rsidP="001F2B22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360" w:lineRule="auto"/>
        <w:ind w:left="134" w:right="11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вазу осенний</w:t>
      </w:r>
      <w:proofErr w:type="gramStart"/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жимать и разжимать кулачки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34" w:right="7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Букет отнесём.                          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34" w:right="128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для глаз  «Солнышко  и тучки».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34" w:right="128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Логопед.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9" w:right="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с тучками в прятки    играло.</w:t>
      </w: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Посмотреть глазами вправо-влево, вверх-вниз.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9" w:right="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Солнышко тучки-летучки считало: 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9" w:right="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Серые тучки, чёрные тучки. 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9" w:right="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Лёгких - две штучки, 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9" w:right="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Тяжёлых - три штучки. 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9" w:right="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Тучки попрятались, тучек не стало.           </w:t>
      </w: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Закрыть глаза ладонями.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9" w:right="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Солнце на небе </w:t>
      </w:r>
      <w:proofErr w:type="gramStart"/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всю</w:t>
      </w:r>
      <w:proofErr w:type="gramEnd"/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засияло.                  </w:t>
      </w:r>
      <w:r w:rsidRPr="001F2B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Поморгать глазами.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9" w:right="1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7.Массаж спины 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1F2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Дождь".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Логопед.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Тучки   закрыли   солнышко,   и   закапал   дождь.   </w:t>
      </w: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(Дети   встают   друг   за   другом "паровозиком "). 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Гром! Гром, как из пушек.                           </w:t>
      </w:r>
      <w:r w:rsidRPr="001F2B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Поколачивание кулачками по спине.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Нынче праздник у лягушек.                   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Град! Град! Сыплет град!                            </w:t>
      </w:r>
      <w:r w:rsidRPr="001F2B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Постукивание пальчиками.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под крышами сидят. 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мой братишка в луже                     </w:t>
      </w:r>
      <w:r w:rsidRPr="001F2B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Поглаживание спины ладошками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Ловит рыбу нам на ужин. 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Мимическое упражнение с элементами рисования "Листьям </w:t>
      </w:r>
      <w:proofErr w:type="gramStart"/>
      <w:r w:rsidRPr="001F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грустно-весело</w:t>
      </w:r>
      <w:proofErr w:type="gramEnd"/>
      <w:r w:rsidRPr="001F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".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5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Логопед:</w:t>
      </w: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прошёл дождь и смыл краску с осенних листьев. Как вы думаете, листьям грустно или весело? </w:t>
      </w: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(Отв. детей: грустно). 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Покажите, какие листья лежат на земле грустные. Что нужно сделать, чтобы листьям стало весело? </w:t>
      </w: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(Отв. детей: раскрасить их; дети раскрашивают тампонам, </w:t>
      </w:r>
      <w:proofErr w:type="gramStart"/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смоченными</w:t>
      </w:r>
      <w:proofErr w:type="gramEnd"/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краской листья).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 теперь листьям весело или грустно? </w:t>
      </w: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(Отв. детей: весело). 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Покажите, какие листья стали весёлые. 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8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Логопед</w:t>
      </w: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послушайте, кто-то там прыгает? (Зайчик)</w:t>
      </w:r>
    </w:p>
    <w:p w:rsidR="001F2B22" w:rsidRPr="001F2B22" w:rsidRDefault="001F2B22" w:rsidP="001F2B22">
      <w:pPr>
        <w:widowControl w:val="0"/>
        <w:shd w:val="clear" w:color="auto" w:fill="FFFFFF"/>
        <w:tabs>
          <w:tab w:val="left" w:pos="4901"/>
        </w:tabs>
        <w:autoSpaceDE w:val="0"/>
        <w:autoSpaceDN w:val="0"/>
        <w:adjustRightInd w:val="0"/>
        <w:spacing w:after="0" w:line="360" w:lineRule="auto"/>
        <w:ind w:left="19" w:right="240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Стихотворение с движением «</w:t>
      </w:r>
      <w:proofErr w:type="spellStart"/>
      <w:r w:rsidRPr="001F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Зайкин</w:t>
      </w:r>
      <w:proofErr w:type="spellEnd"/>
      <w:r w:rsidRPr="001F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день»</w:t>
      </w:r>
      <w:r w:rsidRPr="001F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Маленький зайчик по имени Ваня            </w:t>
      </w: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сжимают пальцы </w:t>
      </w:r>
      <w:proofErr w:type="gramStart"/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80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кулак, подняв указательный и средний пальцы </w:t>
      </w:r>
      <w:proofErr w:type="gramStart"/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«ушки» ).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скакал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зеленой поляне,   </w:t>
      </w: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Поворачивают   «зайчика» вправо и влево.</w:t>
      </w:r>
    </w:p>
    <w:p w:rsidR="001F2B22" w:rsidRPr="001F2B22" w:rsidRDefault="001F2B22" w:rsidP="001F2B22">
      <w:pPr>
        <w:widowControl w:val="0"/>
        <w:shd w:val="clear" w:color="auto" w:fill="FFFFFF"/>
        <w:tabs>
          <w:tab w:val="left" w:pos="1608"/>
          <w:tab w:val="left" w:pos="2429"/>
          <w:tab w:val="left" w:pos="4056"/>
        </w:tabs>
        <w:autoSpaceDE w:val="0"/>
        <w:autoSpaceDN w:val="0"/>
        <w:adjustRightInd w:val="0"/>
        <w:spacing w:before="5" w:after="0" w:line="360" w:lineRule="auto"/>
        <w:ind w:right="1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торопился и песенку пел,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зайчика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тысяча</w:t>
      </w: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         Разводят руки в стороны.</w:t>
      </w:r>
    </w:p>
    <w:p w:rsidR="001F2B22" w:rsidRPr="001F2B22" w:rsidRDefault="001F2B22" w:rsidP="001F2B22">
      <w:pPr>
        <w:widowControl w:val="0"/>
        <w:shd w:val="clear" w:color="auto" w:fill="FFFFFF"/>
        <w:tabs>
          <w:tab w:val="left" w:pos="570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бы сбегать на огород,                            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F2B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Пробегают пальчиками по бёдрам.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Туда, где капуста пышно растет</w:t>
      </w:r>
      <w:r w:rsidRPr="001F2B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             Округляют руки перед собой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Pr="001F2B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показывая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Pr="001F2B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большой кочан капусты.</w:t>
      </w:r>
    </w:p>
    <w:p w:rsidR="001F2B22" w:rsidRPr="001F2B22" w:rsidRDefault="001F2B22" w:rsidP="001F2B22">
      <w:pPr>
        <w:widowControl w:val="0"/>
        <w:shd w:val="clear" w:color="auto" w:fill="FFFFFF"/>
        <w:tabs>
          <w:tab w:val="center" w:pos="5400"/>
        </w:tabs>
        <w:autoSpaceDE w:val="0"/>
        <w:autoSpaceDN w:val="0"/>
        <w:adjustRightInd w:val="0"/>
        <w:spacing w:after="0" w:line="360" w:lineRule="auto"/>
        <w:ind w:left="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морковку из лейки полить</w:t>
      </w:r>
      <w:proofErr w:type="gramStart"/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</w:t>
      </w:r>
      <w:r w:rsidRPr="001F2B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Pr="001F2B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оливают из лейки-кулачка.</w:t>
      </w:r>
    </w:p>
    <w:p w:rsidR="001F2B22" w:rsidRPr="001F2B22" w:rsidRDefault="001F2B22" w:rsidP="001F2B22">
      <w:pPr>
        <w:widowControl w:val="0"/>
        <w:shd w:val="clear" w:color="auto" w:fill="FFFFFF"/>
        <w:tabs>
          <w:tab w:val="center" w:pos="5395"/>
        </w:tabs>
        <w:autoSpaceDE w:val="0"/>
        <w:autoSpaceDN w:val="0"/>
        <w:adjustRightInd w:val="0"/>
        <w:spacing w:before="5" w:after="0" w:line="360" w:lineRule="auto"/>
        <w:ind w:left="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Водой ключевою носик умыть.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</w:t>
      </w:r>
      <w:r w:rsidRPr="001F2B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Потирают ладошкой нос.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Логопед.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кто это пробирается за зайчиком? (Отв. детей - лисичка)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6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10.Проговаривание </w:t>
      </w:r>
      <w:proofErr w:type="spellStart"/>
      <w:r w:rsidRPr="001F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чистоговорки</w:t>
      </w:r>
      <w:proofErr w:type="spellEnd"/>
      <w:r w:rsidRPr="001F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1F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Са-са-са</w:t>
      </w:r>
      <w:proofErr w:type="spellEnd"/>
      <w:r w:rsidRPr="001F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...»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Са-са-са</w:t>
      </w:r>
      <w:proofErr w:type="spellEnd"/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бежит рыжая лиса.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Су-су-су - мы увидели лису.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Логопед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Ребята, а давайте поиграем с зайчиком и лисой.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Игра подвижная «Зайцы и лиса»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Логопед:</w:t>
      </w:r>
    </w:p>
    <w:p w:rsidR="001F2B22" w:rsidRPr="001F2B22" w:rsidRDefault="001F2B22" w:rsidP="001F2B22">
      <w:pPr>
        <w:widowControl w:val="0"/>
        <w:shd w:val="clear" w:color="auto" w:fill="FFFFFF"/>
        <w:tabs>
          <w:tab w:val="left" w:pos="4258"/>
        </w:tabs>
        <w:autoSpaceDE w:val="0"/>
        <w:autoSpaceDN w:val="0"/>
        <w:adjustRightInd w:val="0"/>
        <w:spacing w:after="0" w:line="360" w:lineRule="auto"/>
        <w:ind w:left="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Скачут зайцы весело под елкой,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</w:t>
      </w:r>
      <w:proofErr w:type="gramStart"/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и-</w:t>
      </w:r>
      <w:proofErr w:type="gramEnd"/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«зайцы» идут хороводом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4608" w:firstLine="42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вокруг «лисы». 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они пустились в пляс.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68" w:right="143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—Эй, косые! Вы лисицы не боитесь?      </w:t>
      </w: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Выставляют ноги на пятку.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68" w:righ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—Она поймать не сможет нас!</w:t>
      </w:r>
    </w:p>
    <w:p w:rsidR="001F2B22" w:rsidRPr="001F2B22" w:rsidRDefault="001F2B22" w:rsidP="001F2B22">
      <w:pPr>
        <w:widowControl w:val="0"/>
        <w:shd w:val="clear" w:color="auto" w:fill="FFFFFF"/>
        <w:tabs>
          <w:tab w:val="left" w:pos="3413"/>
        </w:tabs>
        <w:autoSpaceDE w:val="0"/>
        <w:autoSpaceDN w:val="0"/>
        <w:adjustRightInd w:val="0"/>
        <w:spacing w:after="0" w:line="360" w:lineRule="auto"/>
        <w:ind w:left="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Ха-ха-ха-ха-ха-ха-ха!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Ставят    руки     на    пояс,     поднимают     и     опускают плечи.</w:t>
      </w:r>
    </w:p>
    <w:p w:rsidR="001F2B22" w:rsidRPr="001F2B22" w:rsidRDefault="001F2B22" w:rsidP="001F2B22">
      <w:pPr>
        <w:widowControl w:val="0"/>
        <w:shd w:val="clear" w:color="auto" w:fill="FFFFFF"/>
        <w:tabs>
          <w:tab w:val="left" w:pos="3413"/>
        </w:tabs>
        <w:autoSpaceDE w:val="0"/>
        <w:autoSpaceDN w:val="0"/>
        <w:adjustRightInd w:val="0"/>
        <w:spacing w:after="0" w:line="360" w:lineRule="auto"/>
        <w:ind w:left="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Лиса, выходи!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Притопывают одной ногой.</w:t>
      </w:r>
    </w:p>
    <w:p w:rsidR="001F2B22" w:rsidRPr="001F2B22" w:rsidRDefault="001F2B22" w:rsidP="001F2B22">
      <w:pPr>
        <w:widowControl w:val="0"/>
        <w:shd w:val="clear" w:color="auto" w:fill="FFFFFF"/>
        <w:tabs>
          <w:tab w:val="left" w:pos="3403"/>
        </w:tabs>
        <w:autoSpaceDE w:val="0"/>
        <w:autoSpaceDN w:val="0"/>
        <w:adjustRightInd w:val="0"/>
        <w:spacing w:before="5" w:after="0" w:line="360" w:lineRule="auto"/>
        <w:ind w:left="24" w:right="4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Лиса: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шапку надеваю!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Показывает, как надевает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шапку.</w:t>
      </w: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шубу надеваю!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Показывает, как надевает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шубу.</w:t>
      </w: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сейчас поймаю!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Потирает руки.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before="274"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- «зайцы» разбегаются. «Лиса» старается их поймать.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87" w:hanging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Логопед.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помогли мы листикам, поиграли с зайчиком и лисичкой. Много всего интересного происходит  осенью. Все с радостью встречают осень. Много ли подарков она приносит? (Ответы детей)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Логопед.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давайте спросим у неё.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осень</w:t>
      </w:r>
    </w:p>
    <w:p w:rsidR="001F2B22" w:rsidRPr="001F2B22" w:rsidRDefault="001F2B22" w:rsidP="001F2B22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</w:t>
      </w:r>
      <w:r w:rsidRPr="001F2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1F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Хороводная игра «Здравствуй, осень!»</w:t>
      </w:r>
    </w:p>
    <w:p w:rsidR="001F2B22" w:rsidRPr="001F2B22" w:rsidRDefault="001F2B22" w:rsidP="001F2B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Дети.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Здравствуй, Осень!                   </w:t>
      </w: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Дети, взявшись за руки, идут по кругу.</w:t>
      </w: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Здравствуй, Осень!                                           </w:t>
      </w: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Внутри круга стоит осень.</w:t>
      </w:r>
    </w:p>
    <w:p w:rsidR="001F2B22" w:rsidRPr="001F2B22" w:rsidRDefault="001F2B22" w:rsidP="001F2B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Хорошо, что ты пришла.                              </w:t>
      </w:r>
    </w:p>
    <w:p w:rsidR="001F2B22" w:rsidRPr="001F2B22" w:rsidRDefault="001F2B22" w:rsidP="001F2B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тебя мы, Осень, спросим,</w:t>
      </w:r>
      <w:proofErr w:type="gramStart"/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1F2B22" w:rsidRPr="001F2B22" w:rsidRDefault="001F2B22" w:rsidP="001F2B22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подарок принесла?</w:t>
      </w:r>
    </w:p>
    <w:p w:rsidR="001F2B22" w:rsidRPr="001F2B22" w:rsidRDefault="001F2B22" w:rsidP="001F2B22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Осень.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Принесла я вам муки!     </w:t>
      </w: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останавливаются.</w:t>
      </w:r>
    </w:p>
    <w:p w:rsidR="001F2B22" w:rsidRPr="001F2B22" w:rsidRDefault="001F2B22" w:rsidP="001F2B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Осень стоит в центре круга.</w:t>
      </w: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1F2B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Значит, будут пироги!    </w:t>
      </w: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«Пекут пирожки» (то одна ладошка сверху, то другая).</w:t>
      </w:r>
    </w:p>
    <w:p w:rsidR="001F2B22" w:rsidRPr="001F2B22" w:rsidRDefault="001F2B22" w:rsidP="001F2B2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  <w:r w:rsidRPr="001F2B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Осень. 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Принесла вам гречку!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B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Дети.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Каша будет в печке!     </w:t>
      </w: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«Варят кашу», водя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указательным пальцем одной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руки по                ладони другой.</w:t>
      </w:r>
    </w:p>
    <w:p w:rsidR="001F2B22" w:rsidRPr="001F2B22" w:rsidRDefault="001F2B22" w:rsidP="001F2B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Осень.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Принесла вам овощей!</w:t>
      </w:r>
    </w:p>
    <w:p w:rsidR="001F2B22" w:rsidRPr="001F2B22" w:rsidRDefault="001F2B22" w:rsidP="001F2B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Дети.  Для салата и для щей!       </w:t>
      </w: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Отводят в сторону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сначала одну руку, потом</w:t>
      </w:r>
    </w:p>
    <w:p w:rsidR="001F2B22" w:rsidRPr="001F2B22" w:rsidRDefault="001F2B22" w:rsidP="001F2B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</w:t>
      </w:r>
      <w:proofErr w:type="gramStart"/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другую</w:t>
      </w:r>
      <w:proofErr w:type="gramEnd"/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раскрыв ладони кверху.</w:t>
      </w:r>
    </w:p>
    <w:p w:rsidR="001F2B22" w:rsidRPr="001F2B22" w:rsidRDefault="001F2B22" w:rsidP="001F2B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Осень.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Принесла и меду!</w:t>
      </w:r>
    </w:p>
    <w:p w:rsidR="001F2B22" w:rsidRPr="001F2B22" w:rsidRDefault="001F2B22" w:rsidP="001F2B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</w:p>
    <w:p w:rsidR="001F2B22" w:rsidRPr="001F2B22" w:rsidRDefault="001F2B22" w:rsidP="001F2B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Полную колоду!                      </w:t>
      </w: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Поднимают руки вверх и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через стороны опускают их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вниз.</w:t>
      </w: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и яблок, ты и меду,         </w:t>
      </w: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идут по кругу вокруг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Осени.</w:t>
      </w:r>
    </w:p>
    <w:p w:rsidR="001F2B22" w:rsidRPr="001F2B22" w:rsidRDefault="001F2B22" w:rsidP="001F2B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и хлеба принесла,</w:t>
      </w:r>
    </w:p>
    <w:p w:rsidR="001F2B22" w:rsidRPr="001F2B22" w:rsidRDefault="001F2B22" w:rsidP="001F2B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хорошую погоду</w:t>
      </w:r>
    </w:p>
    <w:p w:rsidR="001F2B22" w:rsidRPr="001F2B22" w:rsidRDefault="001F2B22" w:rsidP="001F2B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в подарок припасла?</w:t>
      </w:r>
    </w:p>
    <w:p w:rsidR="001F2B22" w:rsidRPr="001F2B22" w:rsidRDefault="001F2B22" w:rsidP="001F2B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Осень.  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Дождику вы рады?              </w:t>
      </w: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Хоровод останавливается.</w:t>
      </w:r>
    </w:p>
    <w:p w:rsidR="001F2B22" w:rsidRPr="001F2B22" w:rsidRDefault="001F2B22" w:rsidP="001F2B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хотим, не надо!    </w:t>
      </w: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Отрицательно машут руками,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скрещивая их перед грудью и</w:t>
      </w:r>
    </w:p>
    <w:p w:rsidR="001F2B22" w:rsidRPr="001F2B22" w:rsidRDefault="001F2B22" w:rsidP="001F2B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слегка разводя в стороны.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Логопед.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Ребята пока мы с вами играли, и не замети,  как начался сильный дождь. 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30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1F2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1F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</w:t>
      </w:r>
    </w:p>
    <w:p w:rsidR="001F2B22" w:rsidRPr="001F2B22" w:rsidRDefault="001F2B22" w:rsidP="001F2B22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60" w:lineRule="auto"/>
        <w:ind w:right="15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1F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Ритмическое упражнение</w:t>
      </w:r>
      <w:proofErr w:type="gramEnd"/>
      <w:r w:rsidRPr="001F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«Капли»</w:t>
      </w:r>
      <w:r w:rsidRPr="001F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F2B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Логопед:  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Капля - раз! Капля - два!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</w:t>
      </w:r>
      <w:r w:rsidRPr="001F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Удары ладонями обеих рук по коленям.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Капли медленно </w:t>
      </w:r>
      <w:proofErr w:type="gramStart"/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сперва</w:t>
      </w:r>
      <w:proofErr w:type="gramEnd"/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капли ударять,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Капля кашпо догонять</w:t>
      </w:r>
      <w:proofErr w:type="gramStart"/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потом, потом, потом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бегом, бегом, бегом.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свиданья, лес густой!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6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Побежим скорей домой!</w:t>
      </w:r>
    </w:p>
    <w:p w:rsidR="001F2B22" w:rsidRPr="001F2B22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14.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 образовательной деятельности. </w:t>
      </w:r>
    </w:p>
    <w:p w:rsidR="007963ED" w:rsidRDefault="001F2B22" w:rsidP="001F2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413"/>
      </w:pPr>
      <w:r w:rsidRPr="001F2B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Логопед</w:t>
      </w:r>
      <w:r w:rsidRPr="001F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Ребята, где сегодня мы  побывали? Кого </w:t>
      </w:r>
      <w:r w:rsidRPr="001F2B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встретили, что больше всего понравилось?</w:t>
      </w:r>
    </w:p>
    <w:sectPr w:rsidR="007963ED" w:rsidSect="00652E95">
      <w:type w:val="continuous"/>
      <w:pgSz w:w="11909" w:h="16834"/>
      <w:pgMar w:top="857" w:right="710" w:bottom="360" w:left="413" w:header="284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785" w:rsidRDefault="00821785">
      <w:pPr>
        <w:spacing w:after="0" w:line="240" w:lineRule="auto"/>
      </w:pPr>
      <w:r>
        <w:separator/>
      </w:r>
    </w:p>
  </w:endnote>
  <w:endnote w:type="continuationSeparator" w:id="0">
    <w:p w:rsidR="00821785" w:rsidRDefault="0082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D91" w:rsidRDefault="001F2B2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57D93">
      <w:rPr>
        <w:noProof/>
      </w:rPr>
      <w:t>1</w:t>
    </w:r>
    <w:r>
      <w:fldChar w:fldCharType="end"/>
    </w:r>
  </w:p>
  <w:p w:rsidR="00220D91" w:rsidRDefault="008217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785" w:rsidRDefault="00821785">
      <w:pPr>
        <w:spacing w:after="0" w:line="240" w:lineRule="auto"/>
      </w:pPr>
      <w:r>
        <w:separator/>
      </w:r>
    </w:p>
  </w:footnote>
  <w:footnote w:type="continuationSeparator" w:id="0">
    <w:p w:rsidR="00821785" w:rsidRDefault="00821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E80" w:rsidRPr="00652E95" w:rsidRDefault="001F2B22" w:rsidP="003A7E80">
    <w:pPr>
      <w:pStyle w:val="a3"/>
      <w:tabs>
        <w:tab w:val="clear" w:pos="4677"/>
        <w:tab w:val="clear" w:pos="9355"/>
        <w:tab w:val="center" w:pos="5534"/>
        <w:tab w:val="right" w:pos="11069"/>
      </w:tabs>
      <w:spacing w:line="360" w:lineRule="auto"/>
      <w:jc w:val="center"/>
      <w:rPr>
        <w:sz w:val="28"/>
        <w:szCs w:val="28"/>
      </w:rPr>
    </w:pPr>
    <w:r w:rsidRPr="00652E95">
      <w:rPr>
        <w:sz w:val="28"/>
        <w:szCs w:val="28"/>
      </w:rPr>
      <w:t>г. Гаврилов – Ям МДОБО «Детский сад компенсирующего вида</w:t>
    </w:r>
    <w:r>
      <w:rPr>
        <w:sz w:val="28"/>
        <w:szCs w:val="28"/>
      </w:rPr>
      <w:t>»</w:t>
    </w:r>
  </w:p>
  <w:p w:rsidR="003A7E80" w:rsidRPr="00652E95" w:rsidRDefault="001F2B22" w:rsidP="003A7E80">
    <w:pPr>
      <w:pStyle w:val="a3"/>
      <w:tabs>
        <w:tab w:val="clear" w:pos="4677"/>
        <w:tab w:val="clear" w:pos="9355"/>
        <w:tab w:val="center" w:pos="5534"/>
        <w:tab w:val="right" w:pos="11069"/>
      </w:tabs>
      <w:spacing w:line="360" w:lineRule="auto"/>
      <w:jc w:val="center"/>
      <w:rPr>
        <w:sz w:val="28"/>
        <w:szCs w:val="28"/>
      </w:rPr>
    </w:pPr>
    <w:r w:rsidRPr="00652E95">
      <w:rPr>
        <w:sz w:val="28"/>
        <w:szCs w:val="28"/>
      </w:rPr>
      <w:t>Подготовила</w:t>
    </w:r>
    <w:r>
      <w:rPr>
        <w:sz w:val="28"/>
        <w:szCs w:val="28"/>
      </w:rPr>
      <w:t>:</w:t>
    </w:r>
    <w:r w:rsidRPr="00652E95">
      <w:rPr>
        <w:sz w:val="28"/>
        <w:szCs w:val="28"/>
      </w:rPr>
      <w:t xml:space="preserve"> учитель-логопед</w:t>
    </w:r>
  </w:p>
  <w:p w:rsidR="00652E95" w:rsidRDefault="001F2B22" w:rsidP="003A7E80">
    <w:pPr>
      <w:pStyle w:val="a3"/>
      <w:tabs>
        <w:tab w:val="clear" w:pos="4677"/>
        <w:tab w:val="clear" w:pos="9355"/>
        <w:tab w:val="center" w:pos="5534"/>
        <w:tab w:val="right" w:pos="11069"/>
      </w:tabs>
      <w:spacing w:line="360" w:lineRule="auto"/>
      <w:jc w:val="center"/>
    </w:pPr>
    <w:r>
      <w:rPr>
        <w:sz w:val="28"/>
        <w:szCs w:val="28"/>
      </w:rPr>
      <w:t xml:space="preserve">                                                 </w:t>
    </w:r>
    <w:proofErr w:type="spellStart"/>
    <w:r w:rsidRPr="00652E95">
      <w:rPr>
        <w:sz w:val="28"/>
        <w:szCs w:val="28"/>
      </w:rPr>
      <w:t>Леванова</w:t>
    </w:r>
    <w:proofErr w:type="spellEnd"/>
    <w:r w:rsidRPr="00652E95">
      <w:rPr>
        <w:sz w:val="28"/>
        <w:szCs w:val="28"/>
      </w:rPr>
      <w:t xml:space="preserve"> Наталья Вячеславовна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96"/>
    <w:rsid w:val="001F2B22"/>
    <w:rsid w:val="00457D93"/>
    <w:rsid w:val="00461796"/>
    <w:rsid w:val="007963ED"/>
    <w:rsid w:val="0082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B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F2B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F2B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F2B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B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F2B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F2B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F2B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1475</Words>
  <Characters>8409</Characters>
  <Application>Microsoft Office Word</Application>
  <DocSecurity>0</DocSecurity>
  <Lines>70</Lines>
  <Paragraphs>19</Paragraphs>
  <ScaleCrop>false</ScaleCrop>
  <Company/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</dc:creator>
  <cp:keywords/>
  <dc:description/>
  <cp:lastModifiedBy>толя</cp:lastModifiedBy>
  <cp:revision>3</cp:revision>
  <dcterms:created xsi:type="dcterms:W3CDTF">2015-10-16T08:52:00Z</dcterms:created>
  <dcterms:modified xsi:type="dcterms:W3CDTF">2015-10-16T09:18:00Z</dcterms:modified>
</cp:coreProperties>
</file>